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70" w:rsidRDefault="002D1570" w:rsidP="002D15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2D1570" w:rsidRPr="00EA2452" w:rsidRDefault="002D1570" w:rsidP="002D15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«Дружба»</w:t>
      </w:r>
    </w:p>
    <w:p w:rsidR="002D1570" w:rsidRPr="00EA2452" w:rsidRDefault="002D1570" w:rsidP="002D15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1570" w:rsidRPr="002A5149" w:rsidRDefault="002D1570" w:rsidP="002D1570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2D1570" w:rsidRDefault="002D1570" w:rsidP="002D15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1570" w:rsidRDefault="002D1570" w:rsidP="002D15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17 лет</w:t>
      </w:r>
    </w:p>
    <w:p w:rsidR="002D1570" w:rsidRPr="008408F9" w:rsidRDefault="002D1570" w:rsidP="002D15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21 день</w:t>
      </w:r>
    </w:p>
    <w:p w:rsidR="002D1570" w:rsidRDefault="002D1570" w:rsidP="002D15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2D1570" w:rsidRPr="008408F9" w:rsidRDefault="002D1570" w:rsidP="002D15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2D1570" w:rsidRPr="00EA2452" w:rsidRDefault="002D1570" w:rsidP="002D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70" w:rsidRDefault="002D1570" w:rsidP="002D1570">
      <w:pPr>
        <w:jc w:val="center"/>
      </w:pPr>
    </w:p>
    <w:p w:rsidR="002D1570" w:rsidRPr="002A5149" w:rsidRDefault="002D1570" w:rsidP="002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052A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D1570" w:rsidRDefault="002D1570" w:rsidP="002D15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570" w:rsidRDefault="002D1570" w:rsidP="002D15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70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570" w:rsidRPr="008C7363" w:rsidRDefault="002D1570" w:rsidP="002D1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2D1570" w:rsidRPr="00422E77" w:rsidRDefault="002D1570" w:rsidP="002D1570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t>ПАСПОРТ ПРОГРАММЫ</w:t>
      </w:r>
    </w:p>
    <w:p w:rsidR="002D1570" w:rsidRPr="006F35C2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2D1570" w:rsidRPr="006F35C2" w:rsidTr="001B7BC3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D1570" w:rsidRPr="005A6BE0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2D1570" w:rsidRPr="006F35C2" w:rsidTr="001B7BC3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2D1570" w:rsidRPr="005A6BE0" w:rsidRDefault="002D1570" w:rsidP="001B7BC3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2D1570" w:rsidRPr="006F35C2" w:rsidTr="001B7BC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052A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17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 </w:t>
            </w:r>
            <w:r w:rsidR="0010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10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D1570" w:rsidRPr="006F35C2" w:rsidTr="001B7BC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С июль  по  июнь 2024 года</w:t>
            </w:r>
          </w:p>
        </w:tc>
      </w:tr>
      <w:tr w:rsidR="002D1570" w:rsidRPr="006F35C2" w:rsidTr="001B7BC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2D1570" w:rsidRPr="006F35C2" w:rsidTr="001B7BC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«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</w:t>
            </w:r>
            <w:proofErr w:type="gram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ервых». Максимальное вовлечение детей в проектную деятельность РДДМ «Движение</w:t>
            </w:r>
            <w:proofErr w:type="gram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ервых» по всем 12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2D1570" w:rsidRPr="006F35C2" w:rsidTr="001B7BC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2D1570" w:rsidRPr="005A6BE0" w:rsidRDefault="002D1570" w:rsidP="001B7BC3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2D1570" w:rsidRPr="005A6BE0" w:rsidRDefault="002D1570" w:rsidP="001B7BC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2D1570" w:rsidRPr="005A6BE0" w:rsidRDefault="002D1570" w:rsidP="001B7BC3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2D1570" w:rsidRPr="005A6BE0" w:rsidRDefault="002D1570" w:rsidP="001B7BC3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:rsidR="002D1570" w:rsidRPr="005A6BE0" w:rsidRDefault="002D1570" w:rsidP="001B7BC3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2D1570" w:rsidRPr="005A6BE0" w:rsidRDefault="002D1570" w:rsidP="001B7BC3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2D1570" w:rsidRPr="005A6BE0" w:rsidRDefault="002D1570" w:rsidP="001B7BC3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2D1570" w:rsidRPr="005A6BE0" w:rsidRDefault="002D1570" w:rsidP="001B7BC3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инициативы и самостоятельности участников, организаторских способностей;</w:t>
            </w:r>
          </w:p>
          <w:p w:rsidR="002D1570" w:rsidRPr="005A6BE0" w:rsidRDefault="002D1570" w:rsidP="001B7BC3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2D1570" w:rsidRPr="006F35C2" w:rsidTr="001B7BC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2D1570" w:rsidRPr="005A6BE0" w:rsidRDefault="002D1570" w:rsidP="001B7BC3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2D1570" w:rsidRPr="005A6BE0" w:rsidRDefault="002D1570" w:rsidP="001B7BC3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2D1570" w:rsidRPr="005A6BE0" w:rsidRDefault="002D1570" w:rsidP="001B7BC3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2D1570" w:rsidRPr="005A6BE0" w:rsidRDefault="002D1570" w:rsidP="001B7BC3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2D1570" w:rsidRPr="005A6BE0" w:rsidRDefault="002D1570" w:rsidP="001B7BC3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т.ч.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2D1570" w:rsidRPr="005A6BE0" w:rsidRDefault="002D1570" w:rsidP="001B7BC3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1570" w:rsidRPr="006F35C2" w:rsidTr="001B7BC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570" w:rsidRPr="006F35C2" w:rsidTr="001B7BC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570" w:rsidRPr="006F35C2" w:rsidTr="001B7BC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570" w:rsidRPr="006F35C2" w:rsidTr="001B7BC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D1570" w:rsidRPr="005A6BE0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D1570" w:rsidRPr="006F35C2" w:rsidRDefault="002D1570" w:rsidP="002D1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2D1570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2D1570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2D1570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2D1570" w:rsidRPr="006F35C2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1570" w:rsidRPr="005A6BE0" w:rsidRDefault="002D1570" w:rsidP="002D1570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2D1570"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2D1570" w:rsidRPr="005A6BE0">
              <w:rPr>
                <w:rStyle w:val="ae"/>
                <w:rFonts w:ascii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2D1570" w:rsidRPr="005A6BE0">
              <w:rPr>
                <w:rStyle w:val="ae"/>
                <w:rFonts w:ascii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2D1570" w:rsidRPr="005A6BE0">
              <w:rPr>
                <w:rStyle w:val="ae"/>
                <w:rFonts w:ascii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2D157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Pr="005A6BE0" w:rsidRDefault="003A3761" w:rsidP="002D157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2D1570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D1570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2D1570" w:rsidRDefault="003A3761" w:rsidP="002D1570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2D1570" w:rsidRDefault="002D1570" w:rsidP="002D1570">
      <w:pPr>
        <w:pStyle w:val="a5"/>
        <w:rPr>
          <w:sz w:val="32"/>
          <w:szCs w:val="32"/>
        </w:rPr>
      </w:pPr>
    </w:p>
    <w:p w:rsidR="002D1570" w:rsidRDefault="002D1570" w:rsidP="002D1570">
      <w:pPr>
        <w:pStyle w:val="a5"/>
        <w:rPr>
          <w:sz w:val="32"/>
          <w:szCs w:val="32"/>
        </w:rPr>
      </w:pPr>
    </w:p>
    <w:p w:rsidR="002D1570" w:rsidRDefault="002D1570" w:rsidP="002D1570">
      <w:pPr>
        <w:pStyle w:val="a5"/>
        <w:rPr>
          <w:sz w:val="32"/>
          <w:szCs w:val="32"/>
        </w:rPr>
      </w:pPr>
    </w:p>
    <w:p w:rsidR="002D1570" w:rsidRDefault="002D1570" w:rsidP="002D1570">
      <w:pPr>
        <w:pStyle w:val="a5"/>
        <w:rPr>
          <w:sz w:val="32"/>
          <w:szCs w:val="32"/>
        </w:rPr>
      </w:pPr>
    </w:p>
    <w:p w:rsidR="002D1570" w:rsidRDefault="002D1570" w:rsidP="002D1570">
      <w:pPr>
        <w:pStyle w:val="a5"/>
        <w:rPr>
          <w:sz w:val="32"/>
          <w:szCs w:val="32"/>
        </w:rPr>
      </w:pPr>
    </w:p>
    <w:p w:rsidR="002D1570" w:rsidRDefault="002D1570" w:rsidP="002D1570">
      <w:pPr>
        <w:pStyle w:val="a5"/>
        <w:rPr>
          <w:sz w:val="32"/>
          <w:szCs w:val="32"/>
        </w:rPr>
      </w:pPr>
    </w:p>
    <w:p w:rsidR="002D1570" w:rsidRDefault="002D1570" w:rsidP="002D1570">
      <w:pPr>
        <w:pStyle w:val="a5"/>
        <w:rPr>
          <w:sz w:val="32"/>
          <w:szCs w:val="32"/>
        </w:rPr>
      </w:pPr>
    </w:p>
    <w:p w:rsidR="002D1570" w:rsidRDefault="002D1570" w:rsidP="002D1570">
      <w:pPr>
        <w:pStyle w:val="a5"/>
        <w:rPr>
          <w:sz w:val="32"/>
          <w:szCs w:val="32"/>
        </w:rPr>
      </w:pPr>
    </w:p>
    <w:p w:rsidR="002D1570" w:rsidRDefault="002D1570" w:rsidP="002D1570">
      <w:pPr>
        <w:pStyle w:val="a5"/>
        <w:ind w:left="0"/>
        <w:jc w:val="left"/>
        <w:rPr>
          <w:sz w:val="32"/>
          <w:szCs w:val="32"/>
        </w:rPr>
      </w:pPr>
    </w:p>
    <w:p w:rsidR="002D1570" w:rsidRDefault="002D1570" w:rsidP="002D1570">
      <w:pPr>
        <w:pStyle w:val="1"/>
      </w:pPr>
      <w:bookmarkStart w:id="0" w:name="_Toc157426183"/>
      <w:r w:rsidRPr="008C7363">
        <w:t>Пояснительная записка</w:t>
      </w:r>
      <w:bookmarkEnd w:id="0"/>
    </w:p>
    <w:p w:rsidR="002D1570" w:rsidRPr="008C7363" w:rsidRDefault="002D1570" w:rsidP="002D1570">
      <w:pPr>
        <w:pStyle w:val="1"/>
      </w:pPr>
    </w:p>
    <w:p w:rsidR="002D1570" w:rsidRPr="008C7363" w:rsidRDefault="002D1570" w:rsidP="002D157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 xml:space="preserve">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2D1570" w:rsidRPr="008C7363" w:rsidRDefault="002D1570" w:rsidP="002D157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только хорошим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 xml:space="preserve">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2D1570" w:rsidRPr="008C7363" w:rsidRDefault="002D1570" w:rsidP="002D157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2D1570" w:rsidRPr="008C7363" w:rsidRDefault="002D1570" w:rsidP="002D1570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2D1570" w:rsidRPr="008C7363" w:rsidRDefault="002D1570" w:rsidP="002D1570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2D1570" w:rsidRPr="008C7363" w:rsidRDefault="002D1570" w:rsidP="002D1570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2D1570" w:rsidRPr="008C7363" w:rsidRDefault="002D1570" w:rsidP="002D157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летний период лагерь становится центром </w:t>
      </w:r>
      <w:proofErr w:type="spellStart"/>
      <w:r w:rsidRPr="008C736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2D1570" w:rsidRPr="008C7363" w:rsidRDefault="002D1570" w:rsidP="002D157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-------------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феврале 2023года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коле------------</w:t>
      </w:r>
      <w:r w:rsidRPr="008C7363">
        <w:rPr>
          <w:rFonts w:ascii="Times New Roman" w:hAnsi="Times New Roman" w:cs="Times New Roman"/>
          <w:sz w:val="28"/>
          <w:szCs w:val="28"/>
        </w:rPr>
        <w:t xml:space="preserve"> 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</w:t>
      </w:r>
      <w:proofErr w:type="gramStart"/>
      <w:r w:rsidRPr="008C73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7363">
        <w:rPr>
          <w:rFonts w:ascii="Times New Roman" w:hAnsi="Times New Roman" w:cs="Times New Roman"/>
          <w:sz w:val="28"/>
          <w:szCs w:val="28"/>
        </w:rPr>
        <w:t xml:space="preserve">оскве. Соответственно будет максимальное вовлечение ребят лагеря в ряды РДДМ. </w:t>
      </w:r>
    </w:p>
    <w:p w:rsidR="002D1570" w:rsidRPr="00A73097" w:rsidRDefault="002D1570" w:rsidP="002D1570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:rsidR="002D1570" w:rsidRPr="00D13210" w:rsidRDefault="002D1570" w:rsidP="002D1570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lastRenderedPageBreak/>
        <w:t>Комплексная программ «Время</w:t>
      </w:r>
      <w:proofErr w:type="gramStart"/>
      <w:r w:rsidRPr="00D1321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13210">
        <w:rPr>
          <w:rFonts w:ascii="Times New Roman" w:hAnsi="Times New Roman" w:cs="Times New Roman"/>
          <w:sz w:val="28"/>
          <w:szCs w:val="28"/>
        </w:rPr>
        <w:t xml:space="preserve">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-------------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2D1570" w:rsidRPr="00A73097" w:rsidRDefault="002D1570" w:rsidP="002D1570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2D1570" w:rsidRPr="00A73097" w:rsidRDefault="002D1570" w:rsidP="002D1570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2D1570" w:rsidRPr="00A73097" w:rsidRDefault="002D1570" w:rsidP="002D1570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2D1570" w:rsidRPr="00A73097" w:rsidRDefault="002D1570" w:rsidP="002D1570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2D1570" w:rsidRPr="00A73097" w:rsidRDefault="002D1570" w:rsidP="002D1570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2D1570" w:rsidRPr="001522DC" w:rsidRDefault="002D1570" w:rsidP="002D1570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2D1570" w:rsidRPr="001522DC" w:rsidRDefault="002D1570" w:rsidP="002D1570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2D1570" w:rsidRDefault="002D1570" w:rsidP="002D1570">
      <w:pPr>
        <w:pStyle w:val="1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:rsidR="002D1570" w:rsidRPr="00422E77" w:rsidRDefault="002D1570" w:rsidP="002D1570">
      <w:pPr>
        <w:pStyle w:val="1"/>
      </w:pPr>
    </w:p>
    <w:p w:rsidR="002D1570" w:rsidRPr="001522DC" w:rsidRDefault="002D1570" w:rsidP="002D1570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</w:t>
      </w:r>
      <w:proofErr w:type="gramStart"/>
      <w:r w:rsidRPr="001522D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22DC">
        <w:rPr>
          <w:rFonts w:ascii="Times New Roman" w:hAnsi="Times New Roman" w:cs="Times New Roman"/>
          <w:sz w:val="28"/>
          <w:szCs w:val="28"/>
        </w:rPr>
        <w:t>ервых». Максимальное вовлечение детей в проектную деятельность РДДМ «Движение</w:t>
      </w:r>
      <w:proofErr w:type="gramStart"/>
      <w:r w:rsidRPr="001522D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22DC">
        <w:rPr>
          <w:rFonts w:ascii="Times New Roman" w:hAnsi="Times New Roman" w:cs="Times New Roman"/>
          <w:sz w:val="28"/>
          <w:szCs w:val="28"/>
        </w:rPr>
        <w:t>ервых» по всем 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>. В лагере «</w:t>
      </w:r>
      <w:r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2D1570" w:rsidRPr="001522DC" w:rsidRDefault="002D1570" w:rsidP="002D1570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2D1570" w:rsidRDefault="002D1570" w:rsidP="002D1570">
      <w:pPr>
        <w:pStyle w:val="1"/>
      </w:pPr>
      <w:bookmarkStart w:id="2" w:name="_Toc157426185"/>
      <w:r w:rsidRPr="00422E77">
        <w:lastRenderedPageBreak/>
        <w:t>Цель</w:t>
      </w:r>
      <w:r>
        <w:t xml:space="preserve"> </w:t>
      </w:r>
      <w:r w:rsidRPr="00422E77">
        <w:t>программы:</w:t>
      </w:r>
      <w:bookmarkEnd w:id="2"/>
      <w:r w:rsidRPr="00422E77">
        <w:t xml:space="preserve"> </w:t>
      </w:r>
    </w:p>
    <w:p w:rsidR="002D1570" w:rsidRPr="00422E77" w:rsidRDefault="002D1570" w:rsidP="002D1570">
      <w:pPr>
        <w:pStyle w:val="1"/>
      </w:pPr>
    </w:p>
    <w:p w:rsidR="002D1570" w:rsidRPr="002E4CDE" w:rsidRDefault="002D1570" w:rsidP="002D157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1C6F7C">
        <w:rPr>
          <w:rFonts w:ascii="Times New Roman" w:eastAsia="Times New Roman" w:hAnsi="Times New Roman" w:cs="Times New Roman"/>
          <w:sz w:val="28"/>
        </w:rPr>
        <w:t>одействие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формированию</w:t>
      </w:r>
      <w:r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Pr="001C6F7C"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подростков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 основе присущей Российскому обществу ценностей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570" w:rsidRDefault="002D1570" w:rsidP="002D1570">
      <w:pPr>
        <w:pStyle w:val="1"/>
      </w:pPr>
      <w:bookmarkStart w:id="3" w:name="_Toc157426186"/>
      <w:r w:rsidRPr="00422E77">
        <w:t>Задачи программы:</w:t>
      </w:r>
      <w:bookmarkEnd w:id="3"/>
    </w:p>
    <w:p w:rsidR="002D1570" w:rsidRPr="00422E77" w:rsidRDefault="002D1570" w:rsidP="002D1570">
      <w:pPr>
        <w:pStyle w:val="1"/>
      </w:pPr>
    </w:p>
    <w:p w:rsidR="002D1570" w:rsidRPr="006D6949" w:rsidRDefault="002D1570" w:rsidP="002D1570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570" w:rsidRPr="006D6949" w:rsidRDefault="002D1570" w:rsidP="002D1570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D1570" w:rsidRPr="006D6949" w:rsidRDefault="002D1570" w:rsidP="002D15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D1570" w:rsidRPr="006D6949" w:rsidRDefault="002D1570" w:rsidP="002D1570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>азвитие дружелюбных и этических норм общения у воспитанников, коммуникативных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570" w:rsidRPr="006D6949" w:rsidRDefault="002D1570" w:rsidP="002D1570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рганизация мероприятий для овладения детьми профильными знаниями по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570" w:rsidRPr="006D6949" w:rsidRDefault="002D1570" w:rsidP="002D1570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570" w:rsidRPr="006D6949" w:rsidRDefault="002D1570" w:rsidP="002D1570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570" w:rsidRPr="006D6949" w:rsidRDefault="002D1570" w:rsidP="002D1570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570" w:rsidRPr="006D6949" w:rsidRDefault="002D1570" w:rsidP="002D1570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азвитие инициативы и самостоятельности участников, организаторских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570" w:rsidRPr="001522DC" w:rsidRDefault="002D1570" w:rsidP="002D1570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2D1570" w:rsidRDefault="002D1570" w:rsidP="002D1570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D1570" w:rsidRDefault="002D1570" w:rsidP="002D1570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D1570" w:rsidRDefault="002D1570" w:rsidP="002D1570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D1570" w:rsidRDefault="002D1570" w:rsidP="002D1570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D1570" w:rsidRDefault="002D1570" w:rsidP="002D1570">
      <w:pPr>
        <w:pStyle w:val="1"/>
      </w:pPr>
      <w:bookmarkStart w:id="4" w:name="_Toc157426187"/>
      <w:r w:rsidRPr="008C7363">
        <w:rPr>
          <w:rStyle w:val="a6"/>
          <w:rFonts w:eastAsiaTheme="minorEastAsia"/>
        </w:rPr>
        <w:t>Принципы реализации программы</w:t>
      </w:r>
      <w:r w:rsidRPr="008C7363">
        <w:t>:</w:t>
      </w:r>
      <w:bookmarkEnd w:id="4"/>
    </w:p>
    <w:p w:rsidR="002D1570" w:rsidRPr="008C7363" w:rsidRDefault="002D1570" w:rsidP="002D1570">
      <w:pPr>
        <w:pStyle w:val="1"/>
      </w:pPr>
    </w:p>
    <w:p w:rsidR="002D1570" w:rsidRPr="00290F82" w:rsidRDefault="002D1570" w:rsidP="002D1570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D1570" w:rsidRPr="00290F82" w:rsidRDefault="002D1570" w:rsidP="002D1570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D1570" w:rsidRPr="00290F82" w:rsidRDefault="002D1570" w:rsidP="002D1570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D1570" w:rsidRPr="00290F82" w:rsidRDefault="002D1570" w:rsidP="002D1570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lastRenderedPageBreak/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D1570" w:rsidRPr="00290F82" w:rsidRDefault="002D1570" w:rsidP="002D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D1570" w:rsidRPr="00290F82" w:rsidRDefault="002D1570" w:rsidP="002D1570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D1570" w:rsidRPr="00290F82" w:rsidRDefault="002D1570" w:rsidP="002D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D1570" w:rsidRPr="00290F82" w:rsidRDefault="002D1570" w:rsidP="002D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D1570" w:rsidRPr="00290F82" w:rsidRDefault="002D1570" w:rsidP="002D1570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D1570" w:rsidRPr="00290F82" w:rsidRDefault="002D1570" w:rsidP="002D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D1570" w:rsidRPr="00290F82" w:rsidRDefault="002D1570" w:rsidP="002D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D1570" w:rsidRPr="00290F82" w:rsidRDefault="002D1570" w:rsidP="002D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D1570" w:rsidRPr="00290F82" w:rsidRDefault="002D1570" w:rsidP="002D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D1570" w:rsidRPr="00290F82" w:rsidRDefault="002D1570" w:rsidP="002D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D1570" w:rsidRPr="00290F82" w:rsidRDefault="002D1570" w:rsidP="002D1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D1570" w:rsidRPr="00290F82" w:rsidRDefault="002D1570" w:rsidP="002D1570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D1570" w:rsidRPr="00290F82" w:rsidRDefault="002D1570" w:rsidP="002D1570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</w:t>
      </w: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индивидуальнопсихологическими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особенностями детей; </w:t>
      </w:r>
    </w:p>
    <w:p w:rsidR="002D1570" w:rsidRPr="00290F82" w:rsidRDefault="002D1570" w:rsidP="002D1570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D1570" w:rsidRPr="00290F82" w:rsidRDefault="002D1570" w:rsidP="002D1570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D1570" w:rsidRPr="00290F82" w:rsidRDefault="002D1570" w:rsidP="002D1570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D1570" w:rsidRPr="00290F82" w:rsidRDefault="002D1570" w:rsidP="002D1570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D1570" w:rsidRDefault="002D1570" w:rsidP="002D1570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570" w:rsidRDefault="002D1570" w:rsidP="002D1570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570" w:rsidRDefault="002D1570" w:rsidP="002D1570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570" w:rsidRPr="00290F82" w:rsidRDefault="002D1570" w:rsidP="002D1570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2D1570" w:rsidRDefault="002D1570" w:rsidP="002D1570">
      <w:pPr>
        <w:pStyle w:val="1"/>
      </w:pPr>
      <w:r w:rsidRPr="00F33C56">
        <w:rPr>
          <w:color w:val="111115"/>
        </w:rPr>
        <w:t>           </w:t>
      </w:r>
      <w:bookmarkStart w:id="5" w:name="_Toc157426188"/>
      <w:r w:rsidRPr="008C7363">
        <w:rPr>
          <w:rStyle w:val="a6"/>
        </w:rPr>
        <w:t>Профильные направления программы лагеря</w:t>
      </w:r>
      <w:r w:rsidRPr="008C7363">
        <w:t>:</w:t>
      </w:r>
      <w:bookmarkEnd w:id="5"/>
      <w:r w:rsidRPr="008C7363">
        <w:t xml:space="preserve"> </w:t>
      </w:r>
    </w:p>
    <w:p w:rsidR="002D1570" w:rsidRPr="008C7363" w:rsidRDefault="002D1570" w:rsidP="002D1570">
      <w:pPr>
        <w:pStyle w:val="1"/>
      </w:pPr>
    </w:p>
    <w:p w:rsidR="002D1570" w:rsidRPr="00F33C56" w:rsidRDefault="002D1570" w:rsidP="002D157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2D1570" w:rsidRPr="00F33C56" w:rsidRDefault="002D1570" w:rsidP="002D157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lastRenderedPageBreak/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2D1570" w:rsidRPr="00F33C56" w:rsidRDefault="002D1570" w:rsidP="002D1570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2D1570" w:rsidRPr="00F33C56" w:rsidRDefault="002D1570" w:rsidP="002D1570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2D1570" w:rsidRPr="00F33C56" w:rsidRDefault="002D1570" w:rsidP="002D1570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2D1570" w:rsidRPr="00F33C56" w:rsidRDefault="002D1570" w:rsidP="002D1570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2D1570" w:rsidRPr="00F33C56" w:rsidRDefault="002D1570" w:rsidP="002D1570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2D1570" w:rsidRPr="00F33C56" w:rsidRDefault="002D1570" w:rsidP="002D1570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2D1570" w:rsidRPr="00F33C56" w:rsidRDefault="002D1570" w:rsidP="002D1570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медиа</w:t>
      </w:r>
      <w:proofErr w:type="spellEnd"/>
      <w:r w:rsidRPr="00F33C56">
        <w:rPr>
          <w:sz w:val="28"/>
          <w:szCs w:val="28"/>
        </w:rPr>
        <w:t xml:space="preserve"> и коммуникации </w:t>
      </w:r>
    </w:p>
    <w:p w:rsidR="002D1570" w:rsidRPr="00F33C56" w:rsidRDefault="002D1570" w:rsidP="002D1570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2D1570" w:rsidRPr="00F33C56" w:rsidRDefault="002D1570" w:rsidP="002D1570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2D1570" w:rsidRDefault="002D1570" w:rsidP="002D1570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2D1570" w:rsidRPr="00F33C56" w:rsidRDefault="002D1570" w:rsidP="002D1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proofErr w:type="gramStart"/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 xml:space="preserve"> творческое освоение исторического и культурного опыта и др.</w:t>
      </w:r>
    </w:p>
    <w:p w:rsidR="002D1570" w:rsidRPr="001C6F7C" w:rsidRDefault="002D1570" w:rsidP="002D157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разработана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2D1570" w:rsidRPr="003876A5" w:rsidRDefault="002D1570" w:rsidP="002D1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2D1570" w:rsidRPr="003876A5" w:rsidRDefault="002D1570" w:rsidP="002D1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1570" w:rsidRDefault="002D1570" w:rsidP="002D1570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2D1570" w:rsidRDefault="002D1570" w:rsidP="002D1570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2D1570" w:rsidRDefault="002D1570" w:rsidP="002D1570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D1570" w:rsidRDefault="002D1570" w:rsidP="002D1570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2D1570" w:rsidRDefault="002D1570" w:rsidP="002D1570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2D1570" w:rsidRDefault="002D1570" w:rsidP="002D1570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D1570" w:rsidRDefault="002D1570" w:rsidP="002D1570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Стратегией развития воспитания в Российской Федерации на период до </w:t>
      </w:r>
      <w:r w:rsidRPr="003876A5">
        <w:rPr>
          <w:sz w:val="28"/>
        </w:rPr>
        <w:lastRenderedPageBreak/>
        <w:t>2025 года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распоряжением Правительства Российской Федерации от 29.05.2015 № 996- </w:t>
      </w:r>
      <w:proofErr w:type="spellStart"/>
      <w:r w:rsidRPr="003876A5">
        <w:rPr>
          <w:sz w:val="28"/>
        </w:rPr>
        <w:t>р</w:t>
      </w:r>
      <w:proofErr w:type="spellEnd"/>
      <w:r w:rsidRPr="003876A5">
        <w:rPr>
          <w:sz w:val="28"/>
        </w:rPr>
        <w:t>).</w:t>
      </w:r>
    </w:p>
    <w:p w:rsidR="002D1570" w:rsidRDefault="002D1570" w:rsidP="002D1570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2D1570" w:rsidRDefault="002D1570" w:rsidP="002D1570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D1570" w:rsidRDefault="002D1570" w:rsidP="002D1570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Постановлением Правительства Российской Федерации от 26. 12.2017 № 1642).</w:t>
      </w:r>
    </w:p>
    <w:p w:rsidR="002D1570" w:rsidRPr="003876A5" w:rsidRDefault="002D1570" w:rsidP="002D1570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2D1570" w:rsidRPr="001C6F7C" w:rsidRDefault="002D1570" w:rsidP="002D1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570" w:rsidRPr="001C6F7C" w:rsidRDefault="002D1570" w:rsidP="002D1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D1570" w:rsidRPr="001C6F7C" w:rsidSect="002D1570"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2D1570" w:rsidRDefault="002D1570" w:rsidP="002D1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 -------------</w:t>
      </w:r>
    </w:p>
    <w:p w:rsidR="002D1570" w:rsidRDefault="002D1570" w:rsidP="002D1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смена – 21 день.</w:t>
      </w:r>
    </w:p>
    <w:p w:rsidR="002D1570" w:rsidRPr="00715D1A" w:rsidRDefault="002D1570" w:rsidP="002D1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D1570" w:rsidRDefault="002D1570" w:rsidP="002D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от 6,5 до 17 лет.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052A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</w:t>
      </w:r>
      <w:r w:rsidR="001052A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052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Формируются </w:t>
      </w:r>
      <w:r w:rsidR="001052A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разновозрастные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570" w:rsidRDefault="002D1570" w:rsidP="002D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насыщена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2D1570" w:rsidRDefault="002D1570" w:rsidP="002D157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>Режим 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15.00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/>
      </w:tblPr>
      <w:tblGrid>
        <w:gridCol w:w="3260"/>
        <w:gridCol w:w="5806"/>
      </w:tblGrid>
      <w:tr w:rsidR="002D1570" w:rsidRPr="00FF5CB6" w:rsidTr="001B7BC3">
        <w:tc>
          <w:tcPr>
            <w:tcW w:w="3260" w:type="dxa"/>
          </w:tcPr>
          <w:p w:rsidR="002D1570" w:rsidRPr="002055DA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2D1570" w:rsidRPr="002055DA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2D1570" w:rsidRPr="00FF5CB6" w:rsidTr="001B7BC3">
        <w:tc>
          <w:tcPr>
            <w:tcW w:w="3260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9.00 - 9.30</w:t>
            </w:r>
          </w:p>
        </w:tc>
        <w:tc>
          <w:tcPr>
            <w:tcW w:w="5806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2D1570" w:rsidRPr="00FF5CB6" w:rsidTr="001B7BC3">
        <w:tc>
          <w:tcPr>
            <w:tcW w:w="3260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9.30-9.45</w:t>
            </w:r>
          </w:p>
        </w:tc>
        <w:tc>
          <w:tcPr>
            <w:tcW w:w="5806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2D1570" w:rsidRPr="00FF5CB6" w:rsidTr="001B7BC3">
        <w:tc>
          <w:tcPr>
            <w:tcW w:w="3260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09.45 - 10.00</w:t>
            </w:r>
          </w:p>
        </w:tc>
        <w:tc>
          <w:tcPr>
            <w:tcW w:w="5806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5A6BE0">
              <w:rPr>
                <w:sz w:val="20"/>
                <w:szCs w:val="20"/>
              </w:rPr>
              <w:t>Утренняя</w:t>
            </w:r>
            <w:proofErr w:type="gramEnd"/>
            <w:r w:rsidRPr="005A6BE0">
              <w:rPr>
                <w:sz w:val="20"/>
                <w:szCs w:val="20"/>
              </w:rPr>
              <w:t xml:space="preserve"> зарядки </w:t>
            </w:r>
          </w:p>
        </w:tc>
      </w:tr>
      <w:tr w:rsidR="002D1570" w:rsidRPr="00FF5CB6" w:rsidTr="001B7BC3">
        <w:tc>
          <w:tcPr>
            <w:tcW w:w="3260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10.00 - 10.30</w:t>
            </w:r>
          </w:p>
        </w:tc>
        <w:tc>
          <w:tcPr>
            <w:tcW w:w="5806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2D1570" w:rsidRPr="00FF5CB6" w:rsidTr="001B7BC3">
        <w:tc>
          <w:tcPr>
            <w:tcW w:w="3260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10.30 - 13.00</w:t>
            </w:r>
          </w:p>
        </w:tc>
        <w:tc>
          <w:tcPr>
            <w:tcW w:w="5806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2D1570" w:rsidRPr="00FF5CB6" w:rsidTr="001B7BC3">
        <w:tc>
          <w:tcPr>
            <w:tcW w:w="3260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2D1570" w:rsidRPr="00FF5CB6" w:rsidTr="001B7BC3">
        <w:tc>
          <w:tcPr>
            <w:tcW w:w="3260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13.30 - 14.30</w:t>
            </w:r>
          </w:p>
        </w:tc>
        <w:tc>
          <w:tcPr>
            <w:tcW w:w="5806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2D1570" w:rsidRPr="00FF5CB6" w:rsidTr="001B7BC3">
        <w:tc>
          <w:tcPr>
            <w:tcW w:w="3260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14.30 - 15.00</w:t>
            </w:r>
          </w:p>
        </w:tc>
        <w:tc>
          <w:tcPr>
            <w:tcW w:w="5806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2D1570" w:rsidRPr="00FF5CB6" w:rsidTr="001B7BC3">
        <w:tc>
          <w:tcPr>
            <w:tcW w:w="3260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15.00</w:t>
            </w:r>
          </w:p>
        </w:tc>
        <w:tc>
          <w:tcPr>
            <w:tcW w:w="5806" w:type="dxa"/>
          </w:tcPr>
          <w:p w:rsidR="002D1570" w:rsidRPr="005A6BE0" w:rsidRDefault="002D1570" w:rsidP="001B7BC3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2D1570" w:rsidRPr="008C7363" w:rsidRDefault="002D1570" w:rsidP="002D1570">
      <w:pPr>
        <w:pStyle w:val="1"/>
      </w:pPr>
      <w:bookmarkStart w:id="6" w:name="_Toc157426189"/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6"/>
    </w:p>
    <w:p w:rsidR="002D1570" w:rsidRPr="001C6F7C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2D1570" w:rsidRDefault="002D1570" w:rsidP="002D15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видеорепортажи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2D1570" w:rsidRPr="002A7A50" w:rsidRDefault="002D1570" w:rsidP="002D15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570" w:rsidRDefault="002D1570" w:rsidP="002D157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D1570" w:rsidRPr="001B13AE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570" w:rsidRDefault="002D1570" w:rsidP="002D1570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2D1570" w:rsidRPr="00B3075A" w:rsidRDefault="002D1570" w:rsidP="002D157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2D1570" w:rsidRPr="001B13AE" w:rsidRDefault="002D1570" w:rsidP="002D15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КТД (познавательные: викторины, путешеств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2D1570" w:rsidRPr="001B13AE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2D1570" w:rsidRPr="001B13AE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2D1570" w:rsidRPr="001B13AE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2D1570" w:rsidRPr="001B13AE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2D1570" w:rsidRPr="001B13AE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2D1570" w:rsidRPr="001B13AE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2D1570" w:rsidRPr="009271C9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1570" w:rsidRPr="009271C9" w:rsidRDefault="002D1570" w:rsidP="002D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2D1570" w:rsidRPr="009271C9" w:rsidRDefault="002D1570" w:rsidP="002D15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2D1570" w:rsidRPr="009271C9" w:rsidRDefault="002D1570" w:rsidP="002D15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1570" w:rsidRPr="009271C9" w:rsidRDefault="002D1570" w:rsidP="002D15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1570" w:rsidRDefault="002D1570" w:rsidP="002D15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2D1570" w:rsidRPr="009271C9" w:rsidRDefault="002D1570" w:rsidP="002D15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570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2D1570" w:rsidRPr="00AB1418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1570" w:rsidRPr="00137F33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2D1570" w:rsidRPr="00137F33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2D1570" w:rsidRPr="00137F33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2D1570" w:rsidRPr="00137F33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2D1570" w:rsidRPr="00137F33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2D1570" w:rsidRPr="00137F33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2D1570" w:rsidRPr="00137F33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2D1570" w:rsidRPr="00137F33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2D1570" w:rsidRPr="009B07CC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570" w:rsidRDefault="002D1570" w:rsidP="002D1570">
      <w:pPr>
        <w:pStyle w:val="1"/>
      </w:pPr>
      <w:bookmarkStart w:id="7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7"/>
    </w:p>
    <w:p w:rsidR="002D1570" w:rsidRPr="008C7363" w:rsidRDefault="002D1570" w:rsidP="002D1570">
      <w:pPr>
        <w:pStyle w:val="1"/>
      </w:pPr>
    </w:p>
    <w:p w:rsidR="002D1570" w:rsidRDefault="002D1570" w:rsidP="002D15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создании условий для формирования, проявления и развития активной жизненной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>позиции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2D1570" w:rsidRPr="008070AB" w:rsidRDefault="002D1570" w:rsidP="002D15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2D1570" w:rsidRPr="008070AB" w:rsidRDefault="002D1570" w:rsidP="002D15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2D1570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D1570" w:rsidRPr="008070AB" w:rsidRDefault="002D1570" w:rsidP="002D15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2D1570" w:rsidRPr="008070AB" w:rsidRDefault="002D1570" w:rsidP="002D15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 xml:space="preserve">снять напряжение, развивать способности. Эти проблемы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2D1570" w:rsidRPr="009271C9" w:rsidRDefault="002D1570" w:rsidP="002D157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570" w:rsidRPr="005A6BE0" w:rsidRDefault="002D1570" w:rsidP="002D157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2D1570" w:rsidRPr="009C603B" w:rsidRDefault="002D1570" w:rsidP="002D157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D1570" w:rsidRPr="009C603B" w:rsidRDefault="002D1570" w:rsidP="002D1570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D1570" w:rsidRPr="009C603B" w:rsidRDefault="002D1570" w:rsidP="002D1570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 совместной деятельности взрослых и детей в процессе воспитания</w:t>
      </w:r>
      <w:r w:rsidRPr="009C603B"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:rsidR="002D1570" w:rsidRPr="009C603B" w:rsidRDefault="002D1570" w:rsidP="002D1570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развития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личности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в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процессе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деятельности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(В.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Бехтерев,</w:t>
      </w:r>
      <w:r w:rsidRPr="009C603B">
        <w:rPr>
          <w:spacing w:val="1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1"/>
          <w:sz w:val="28"/>
        </w:rPr>
        <w:t xml:space="preserve"> </w:t>
      </w:r>
      <w:proofErr w:type="spellStart"/>
      <w:r w:rsidRPr="009C603B">
        <w:rPr>
          <w:sz w:val="28"/>
        </w:rPr>
        <w:t>Блонский</w:t>
      </w:r>
      <w:proofErr w:type="spellEnd"/>
      <w:r w:rsidRPr="009C603B">
        <w:rPr>
          <w:sz w:val="28"/>
        </w:rPr>
        <w:t>,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Л.С.</w:t>
      </w:r>
      <w:r w:rsidRPr="009C603B"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>);</w:t>
      </w:r>
    </w:p>
    <w:p w:rsidR="002D1570" w:rsidRPr="002877BB" w:rsidRDefault="002D1570" w:rsidP="002D1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D1570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D1570" w:rsidRPr="00636271" w:rsidRDefault="002D1570" w:rsidP="002D1570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Pr="00636271">
        <w:rPr>
          <w:rFonts w:ascii="Times New Roman" w:hAnsi="Times New Roman" w:cs="Times New Roman"/>
          <w:sz w:val="28"/>
        </w:rPr>
        <w:t>самореализации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личности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2D1570" w:rsidRPr="009C603B" w:rsidRDefault="002D1570" w:rsidP="002D1570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2D1570" w:rsidRPr="00AE5270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2D1570" w:rsidRPr="00AE5270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2D1570" w:rsidRPr="00AE5270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2D1570" w:rsidRPr="00AE5270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2D1570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«У каждого своего дела,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у каждой своей ответственности, но </w:t>
      </w:r>
      <w:r>
        <w:rPr>
          <w:rFonts w:ascii="Times New Roman" w:eastAsia="Times New Roman" w:hAnsi="Times New Roman" w:cs="Times New Roman"/>
          <w:sz w:val="30"/>
          <w:szCs w:val="28"/>
        </w:rPr>
        <w:t>результат - общий</w:t>
      </w:r>
    </w:p>
    <w:p w:rsidR="002D1570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D1570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D1570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D1570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D1570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D1570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D1570" w:rsidRPr="009C603B" w:rsidRDefault="002D1570" w:rsidP="002D15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2D157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2D1570" w:rsidRPr="008C7363" w:rsidRDefault="002D1570" w:rsidP="002D1570">
      <w:pPr>
        <w:pStyle w:val="1"/>
      </w:pPr>
      <w:bookmarkStart w:id="12" w:name="_Toc157426192"/>
      <w:r w:rsidRPr="008C7363">
        <w:lastRenderedPageBreak/>
        <w:t>Критерии и способы оценки качества реализации программы</w:t>
      </w:r>
      <w:bookmarkEnd w:id="12"/>
    </w:p>
    <w:p w:rsidR="002D1570" w:rsidRPr="00F867AB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1570" w:rsidRPr="00F867AB" w:rsidRDefault="002D1570" w:rsidP="002D1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2D1570" w:rsidRPr="00F867AB" w:rsidRDefault="002D1570" w:rsidP="002D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2D1570" w:rsidRPr="00F867AB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D1570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 к программе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proofErr w:type="gramEnd"/>
    </w:p>
    <w:p w:rsidR="002D1570" w:rsidRPr="00F867AB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7"/>
        <w:gridCol w:w="4142"/>
        <w:gridCol w:w="2367"/>
        <w:gridCol w:w="2387"/>
      </w:tblGrid>
      <w:tr w:rsidR="002D1570" w:rsidRPr="00F867AB" w:rsidTr="001B7BC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D1570" w:rsidRPr="00F867AB" w:rsidTr="001B7BC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Приложение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1570" w:rsidRPr="00F867AB" w:rsidTr="001B7BC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2D1570" w:rsidRPr="00EC023B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1570" w:rsidRPr="00F867AB" w:rsidTr="001B7BC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Итоговая анкета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1570" w:rsidRPr="00F867AB" w:rsidTr="001B7BC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1570" w:rsidRPr="00EC023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D1570" w:rsidRPr="00F867AB" w:rsidRDefault="002D1570" w:rsidP="002D15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570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570" w:rsidRDefault="002D1570" w:rsidP="002D1570">
      <w:pPr>
        <w:pStyle w:val="1"/>
      </w:pPr>
      <w:bookmarkStart w:id="13" w:name="_Toc157426193"/>
      <w:r w:rsidRPr="008C7363">
        <w:t>Система мотивации</w:t>
      </w:r>
      <w:bookmarkEnd w:id="13"/>
    </w:p>
    <w:p w:rsidR="002D1570" w:rsidRPr="008C7363" w:rsidRDefault="002D1570" w:rsidP="002D1570">
      <w:pPr>
        <w:pStyle w:val="1"/>
      </w:pPr>
    </w:p>
    <w:p w:rsidR="002D1570" w:rsidRDefault="002D1570" w:rsidP="002D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2D1570" w:rsidRPr="002A7A50" w:rsidRDefault="002D1570" w:rsidP="002D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026"/>
        <w:gridCol w:w="3543"/>
        <w:gridCol w:w="3686"/>
      </w:tblGrid>
      <w:tr w:rsidR="002D1570" w:rsidRPr="00E4031A" w:rsidTr="001B7BC3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0061B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0061B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0061B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0061BB" w:rsidRDefault="002D1570" w:rsidP="001B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2D1570" w:rsidRPr="00E4031A" w:rsidTr="001B7BC3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2D1570" w:rsidRPr="00E4031A" w:rsidTr="001B7BC3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Творческое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Творческое стимулирование и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развитие рационализаторства -</w:t>
            </w:r>
          </w:p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Участие в работе творческих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групп;</w:t>
            </w:r>
          </w:p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2D1570" w:rsidRPr="00E4031A" w:rsidTr="001B7BC3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2D1570" w:rsidRPr="00E4031A" w:rsidTr="001B7BC3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2D1570" w:rsidRPr="00E4031A" w:rsidRDefault="002D1570" w:rsidP="001B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2D1570" w:rsidRDefault="002D1570" w:rsidP="002D1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D1570" w:rsidRDefault="002D1570" w:rsidP="002D15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цветов-цвета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флага.  Какой отряд быстрее их соберет – зависит от активности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участия в жизни лагеря.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2D1570" w:rsidRPr="0062255B" w:rsidRDefault="002D1570" w:rsidP="002D15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2D1570" w:rsidRDefault="002D1570" w:rsidP="002D15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2D1570" w:rsidRPr="000E1F2E" w:rsidRDefault="002D1570" w:rsidP="002D15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570" w:rsidRPr="002A7A50" w:rsidRDefault="002D1570" w:rsidP="002D15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плакат «Рейтинг отряда.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 </w:t>
      </w:r>
    </w:p>
    <w:p w:rsidR="002D1570" w:rsidRPr="002A7A50" w:rsidRDefault="002D1570" w:rsidP="002D15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</w:t>
      </w:r>
      <w:proofErr w:type="spellStart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креативный</w:t>
      </w:r>
      <w:proofErr w:type="spellEnd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отряд, приз зрительских симпатий и так далее.</w:t>
      </w:r>
    </w:p>
    <w:p w:rsidR="002D1570" w:rsidRDefault="002D1570" w:rsidP="002D1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570" w:rsidRPr="002A7A50" w:rsidRDefault="002D1570" w:rsidP="002D15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2D1570" w:rsidRPr="002A7A50" w:rsidRDefault="002D1570" w:rsidP="002D15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родителями: </w:t>
      </w:r>
      <w:r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2D1570" w:rsidRDefault="002D1570" w:rsidP="002D1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в конце смены по итогам ежедневных отчетов о проделанной работе.</w:t>
      </w:r>
    </w:p>
    <w:p w:rsidR="002D1570" w:rsidRPr="002A7A50" w:rsidRDefault="002D1570" w:rsidP="002D1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570" w:rsidRPr="008C7363" w:rsidRDefault="002D1570" w:rsidP="002D1570">
      <w:pPr>
        <w:pStyle w:val="1"/>
      </w:pPr>
      <w:r>
        <w:t xml:space="preserve"> </w:t>
      </w:r>
      <w:bookmarkStart w:id="14" w:name="_Toc157426194"/>
      <w:r w:rsidRPr="008C7363">
        <w:t>Механизмы реализации программы</w:t>
      </w:r>
      <w:bookmarkEnd w:id="14"/>
    </w:p>
    <w:p w:rsidR="002D1570" w:rsidRPr="008B2E1E" w:rsidRDefault="002D1570" w:rsidP="002D1570">
      <w:pPr>
        <w:pStyle w:val="a7"/>
        <w:ind w:left="720" w:firstLine="0"/>
        <w:rPr>
          <w:b/>
          <w:sz w:val="28"/>
          <w:szCs w:val="28"/>
        </w:rPr>
      </w:pPr>
    </w:p>
    <w:p w:rsidR="002D1570" w:rsidRPr="00771A33" w:rsidRDefault="002D1570" w:rsidP="002D1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774"/>
        <w:gridCol w:w="6996"/>
      </w:tblGrid>
      <w:tr w:rsidR="002D1570" w:rsidRPr="00771A33" w:rsidTr="001B7BC3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70" w:rsidRPr="00771A33" w:rsidRDefault="002D1570" w:rsidP="001B7BC3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70" w:rsidRPr="00E70549" w:rsidRDefault="002D1570" w:rsidP="001B7BC3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формирование пакета документов, разработка программы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2D1570" w:rsidRPr="00E70549" w:rsidRDefault="002D1570" w:rsidP="001B7BC3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овий для реализации программы,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2D1570" w:rsidRPr="00771A33" w:rsidTr="001B7BC3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70" w:rsidRPr="00771A33" w:rsidRDefault="002D1570" w:rsidP="001B7BC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2D1570" w:rsidRPr="00771A33" w:rsidRDefault="002D1570" w:rsidP="001B7BC3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70" w:rsidRPr="00E70549" w:rsidRDefault="002D1570" w:rsidP="001B7BC3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дружбе;</w:t>
            </w:r>
          </w:p>
          <w:p w:rsidR="002D1570" w:rsidRPr="00E70549" w:rsidRDefault="002D1570" w:rsidP="001B7BC3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2D1570" w:rsidRPr="00E70549" w:rsidRDefault="002D1570" w:rsidP="001B7BC3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2D1570" w:rsidRPr="00E70549" w:rsidRDefault="002D1570" w:rsidP="001B7BC3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lastRenderedPageBreak/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2D1570" w:rsidRPr="00771A33" w:rsidTr="001B7BC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70" w:rsidRPr="00771A33" w:rsidRDefault="002D1570" w:rsidP="001B7BC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:rsidR="002D1570" w:rsidRPr="00771A33" w:rsidRDefault="002D1570" w:rsidP="001B7BC3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2D1570" w:rsidRPr="00771A33" w:rsidRDefault="002D1570" w:rsidP="001B7BC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D1570" w:rsidRPr="00771A33" w:rsidRDefault="002D1570" w:rsidP="001B7BC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70" w:rsidRDefault="002D1570" w:rsidP="001B7BC3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-реализация программы по направлениям РДДМ: </w:t>
            </w:r>
          </w:p>
          <w:p w:rsidR="002D1570" w:rsidRPr="002744B8" w:rsidRDefault="002D1570" w:rsidP="002D1570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D1570" w:rsidRPr="00F33C56" w:rsidRDefault="002D1570" w:rsidP="002D1570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D1570" w:rsidRPr="00F33C56" w:rsidRDefault="002D1570" w:rsidP="002D1570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D1570" w:rsidRPr="00F33C56" w:rsidRDefault="002D1570" w:rsidP="002D1570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D1570" w:rsidRPr="00F33C56" w:rsidRDefault="002D1570" w:rsidP="002D1570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D1570" w:rsidRPr="00F33C56" w:rsidRDefault="002D1570" w:rsidP="002D1570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D1570" w:rsidRPr="00F33C56" w:rsidRDefault="002D1570" w:rsidP="002D1570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медиа</w:t>
            </w:r>
            <w:proofErr w:type="spellEnd"/>
            <w:r w:rsidRPr="00F33C56">
              <w:rPr>
                <w:sz w:val="28"/>
                <w:szCs w:val="28"/>
              </w:rPr>
              <w:t xml:space="preserve"> и коммуникации </w:t>
            </w:r>
          </w:p>
          <w:p w:rsidR="002D1570" w:rsidRPr="00F33C56" w:rsidRDefault="002D1570" w:rsidP="002D1570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D1570" w:rsidRPr="00F33C56" w:rsidRDefault="002D1570" w:rsidP="002D1570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D1570" w:rsidRDefault="002D1570" w:rsidP="002D1570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2D1570" w:rsidRPr="00E70549" w:rsidRDefault="002D1570" w:rsidP="001B7BC3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2D1570" w:rsidRDefault="002D1570" w:rsidP="001B7BC3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мастер-классов разной направленности, встреч с интересными людьми</w:t>
            </w:r>
          </w:p>
          <w:p w:rsidR="002D1570" w:rsidRPr="00FB123B" w:rsidRDefault="002D1570" w:rsidP="001B7BC3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D1570" w:rsidRPr="00771A33" w:rsidTr="001B7BC3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70" w:rsidRPr="00771A33" w:rsidRDefault="002D1570" w:rsidP="001B7BC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70" w:rsidRDefault="002D1570" w:rsidP="001B7BC3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2D1570" w:rsidRPr="00F867AB" w:rsidRDefault="002D1570" w:rsidP="001B7BC3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РДДМ</w:t>
            </w:r>
          </w:p>
          <w:p w:rsidR="002D1570" w:rsidRPr="00F867AB" w:rsidRDefault="002D1570" w:rsidP="001B7BC3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2D1570" w:rsidRPr="00AB15BF" w:rsidRDefault="002D1570" w:rsidP="001B7BC3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 выпуск </w:t>
            </w:r>
            <w:proofErr w:type="spellStart"/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фотоотчёта</w:t>
            </w:r>
            <w:proofErr w:type="spellEnd"/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по итогу смены.</w:t>
            </w:r>
          </w:p>
        </w:tc>
      </w:tr>
    </w:tbl>
    <w:p w:rsidR="002D1570" w:rsidRDefault="002D1570" w:rsidP="002D1570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570" w:rsidRDefault="002D1570" w:rsidP="002D1570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570" w:rsidRDefault="002D1570" w:rsidP="002D1570">
      <w:pPr>
        <w:pStyle w:val="1"/>
      </w:pPr>
      <w:bookmarkStart w:id="15" w:name="_Toc157426195"/>
      <w:r w:rsidRPr="008C7363">
        <w:t>Содержание программы</w:t>
      </w:r>
      <w:bookmarkEnd w:id="15"/>
      <w:r w:rsidRPr="008C7363">
        <w:t xml:space="preserve"> </w:t>
      </w:r>
    </w:p>
    <w:p w:rsidR="002D1570" w:rsidRPr="008C7363" w:rsidRDefault="002D1570" w:rsidP="002D1570">
      <w:pPr>
        <w:pStyle w:val="1"/>
      </w:pPr>
    </w:p>
    <w:p w:rsidR="002D1570" w:rsidRPr="00F867AB" w:rsidRDefault="002D1570" w:rsidP="002D1570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2D1570" w:rsidRPr="00F867AB" w:rsidRDefault="002D1570" w:rsidP="002D1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2D1570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570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570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570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570" w:rsidRDefault="002D1570" w:rsidP="002D1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570" w:rsidRDefault="002D1570" w:rsidP="002D15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D1570" w:rsidSect="00410A88">
          <w:headerReference w:type="default" r:id="rId7"/>
          <w:footerReference w:type="default" r:id="rId8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C53DD5" w:rsidRDefault="00C53DD5"/>
    <w:sectPr w:rsidR="00C53DD5" w:rsidSect="00C5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F5" w:rsidRDefault="00876EF5" w:rsidP="003A3761">
      <w:pPr>
        <w:spacing w:after="0" w:line="240" w:lineRule="auto"/>
      </w:pPr>
      <w:r>
        <w:separator/>
      </w:r>
    </w:p>
  </w:endnote>
  <w:endnote w:type="continuationSeparator" w:id="0">
    <w:p w:rsidR="00876EF5" w:rsidRDefault="00876EF5" w:rsidP="003A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63" w:rsidRDefault="003A3761">
    <w:pPr>
      <w:pStyle w:val="a3"/>
      <w:spacing w:line="14" w:lineRule="auto"/>
      <w:rPr>
        <w:sz w:val="20"/>
      </w:rPr>
    </w:pPr>
    <w:r w:rsidRPr="003A37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1026" type="#_x0000_t202" style="position:absolute;margin-left:288.7pt;margin-top:785.3pt;width:18pt;height:15.3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8C7363" w:rsidRDefault="003A3761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 w:rsidR="00A4147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052A3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F5" w:rsidRDefault="00876EF5" w:rsidP="003A3761">
      <w:pPr>
        <w:spacing w:after="0" w:line="240" w:lineRule="auto"/>
      </w:pPr>
      <w:r>
        <w:separator/>
      </w:r>
    </w:p>
  </w:footnote>
  <w:footnote w:type="continuationSeparator" w:id="0">
    <w:p w:rsidR="00876EF5" w:rsidRDefault="00876EF5" w:rsidP="003A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63" w:rsidRDefault="003A3761">
    <w:pPr>
      <w:pStyle w:val="a3"/>
      <w:spacing w:line="14" w:lineRule="auto"/>
      <w:rPr>
        <w:sz w:val="20"/>
      </w:rPr>
    </w:pPr>
    <w:r w:rsidRPr="003A37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1025" type="#_x0000_t202" style="position:absolute;margin-left:357.45pt;margin-top:27.4pt;width:196.25pt;height:18.3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8C7363" w:rsidRDefault="00876EF5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D1570"/>
    <w:rsid w:val="001052A3"/>
    <w:rsid w:val="002D1570"/>
    <w:rsid w:val="003A3761"/>
    <w:rsid w:val="00876EF5"/>
    <w:rsid w:val="00A4147A"/>
    <w:rsid w:val="00C5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7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D1570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15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5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15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2D1570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2D1570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157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D1570"/>
  </w:style>
  <w:style w:type="paragraph" w:styleId="a5">
    <w:name w:val="Title"/>
    <w:basedOn w:val="a"/>
    <w:link w:val="a6"/>
    <w:uiPriority w:val="1"/>
    <w:qFormat/>
    <w:rsid w:val="002D1570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2D157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7">
    <w:name w:val="List Paragraph"/>
    <w:basedOn w:val="a"/>
    <w:uiPriority w:val="1"/>
    <w:qFormat/>
    <w:rsid w:val="002D1570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1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2D157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D1570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D157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D1570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D1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15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D1570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2D1570"/>
    <w:rPr>
      <w:color w:val="0000FF" w:themeColor="hyperlink"/>
      <w:u w:val="single"/>
    </w:rPr>
  </w:style>
  <w:style w:type="paragraph" w:styleId="af">
    <w:name w:val="No Spacing"/>
    <w:uiPriority w:val="1"/>
    <w:qFormat/>
    <w:rsid w:val="002D1570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line number"/>
    <w:basedOn w:val="a0"/>
    <w:uiPriority w:val="99"/>
    <w:semiHidden/>
    <w:unhideWhenUsed/>
    <w:rsid w:val="002D1570"/>
  </w:style>
  <w:style w:type="paragraph" w:styleId="af1">
    <w:name w:val="Normal (Web)"/>
    <w:basedOn w:val="a"/>
    <w:uiPriority w:val="99"/>
    <w:unhideWhenUsed/>
    <w:rsid w:val="002D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D15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2D15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2D1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2D157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2D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2D1570"/>
  </w:style>
  <w:style w:type="table" w:customStyle="1" w:styleId="110">
    <w:name w:val="Сетка таблицы11"/>
    <w:basedOn w:val="a1"/>
    <w:next w:val="af2"/>
    <w:uiPriority w:val="59"/>
    <w:rsid w:val="002D15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2D157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D1570"/>
  </w:style>
  <w:style w:type="numbering" w:customStyle="1" w:styleId="1110">
    <w:name w:val="Нет списка111"/>
    <w:next w:val="a2"/>
    <w:uiPriority w:val="99"/>
    <w:semiHidden/>
    <w:unhideWhenUsed/>
    <w:rsid w:val="002D1570"/>
  </w:style>
  <w:style w:type="table" w:customStyle="1" w:styleId="1111">
    <w:name w:val="Сетка таблицы111"/>
    <w:basedOn w:val="a1"/>
    <w:next w:val="af2"/>
    <w:uiPriority w:val="39"/>
    <w:rsid w:val="002D15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2D157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2D1570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2D1570"/>
  </w:style>
  <w:style w:type="numbering" w:customStyle="1" w:styleId="211">
    <w:name w:val="Нет списка21"/>
    <w:next w:val="a2"/>
    <w:uiPriority w:val="99"/>
    <w:semiHidden/>
    <w:unhideWhenUsed/>
    <w:rsid w:val="002D1570"/>
  </w:style>
  <w:style w:type="numbering" w:customStyle="1" w:styleId="32">
    <w:name w:val="Нет списка3"/>
    <w:next w:val="a2"/>
    <w:uiPriority w:val="99"/>
    <w:semiHidden/>
    <w:unhideWhenUsed/>
    <w:rsid w:val="002D1570"/>
  </w:style>
  <w:style w:type="numbering" w:customStyle="1" w:styleId="11111">
    <w:name w:val="Нет списка11111"/>
    <w:next w:val="a2"/>
    <w:uiPriority w:val="99"/>
    <w:semiHidden/>
    <w:unhideWhenUsed/>
    <w:rsid w:val="002D1570"/>
  </w:style>
  <w:style w:type="numbering" w:customStyle="1" w:styleId="2110">
    <w:name w:val="Нет списка211"/>
    <w:next w:val="a2"/>
    <w:uiPriority w:val="99"/>
    <w:semiHidden/>
    <w:unhideWhenUsed/>
    <w:rsid w:val="002D1570"/>
  </w:style>
  <w:style w:type="paragraph" w:customStyle="1" w:styleId="c16">
    <w:name w:val="c16"/>
    <w:basedOn w:val="a"/>
    <w:rsid w:val="002D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D1570"/>
  </w:style>
  <w:style w:type="paragraph" w:customStyle="1" w:styleId="c19">
    <w:name w:val="c19"/>
    <w:basedOn w:val="a"/>
    <w:rsid w:val="002D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D1570"/>
  </w:style>
  <w:style w:type="paragraph" w:customStyle="1" w:styleId="c6">
    <w:name w:val="c6"/>
    <w:basedOn w:val="a"/>
    <w:rsid w:val="002D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2D1570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2D1570"/>
  </w:style>
  <w:style w:type="table" w:customStyle="1" w:styleId="GridTable4Accent6">
    <w:name w:val="Grid Table 4 Accent 6"/>
    <w:basedOn w:val="a1"/>
    <w:uiPriority w:val="49"/>
    <w:rsid w:val="002D157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2D1570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2D157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D1570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4711</Words>
  <Characters>26859</Characters>
  <Application>Microsoft Office Word</Application>
  <DocSecurity>0</DocSecurity>
  <Lines>223</Lines>
  <Paragraphs>63</Paragraphs>
  <ScaleCrop>false</ScaleCrop>
  <Company/>
  <LinksUpToDate>false</LinksUpToDate>
  <CharactersWithSpaces>31507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2024-11-15T07:29:00Z</dcterms:created>
  <dcterms:modified xsi:type="dcterms:W3CDTF">2024-11-15T07:33:00Z</dcterms:modified>
</cp:coreProperties>
</file>